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F384" w14:textId="77777777" w:rsidR="000577D1" w:rsidRPr="00CF1E09" w:rsidRDefault="00097908">
      <w:pPr>
        <w:rPr>
          <w:rFonts w:ascii="Arial" w:hAnsi="Arial" w:cs="Arial"/>
          <w:b/>
          <w:sz w:val="20"/>
          <w:szCs w:val="20"/>
        </w:rPr>
      </w:pPr>
      <w:r w:rsidRPr="00CF1E09">
        <w:rPr>
          <w:rFonts w:ascii="Arial" w:hAnsi="Arial" w:cs="Arial"/>
          <w:b/>
          <w:sz w:val="20"/>
          <w:szCs w:val="20"/>
        </w:rPr>
        <w:t>W dniu 07.09.2020 r. Zamawiający zmienił treść zapytania ofertowego nr SDM-WS/23/2019 z dnia 1 września 2020 r. w następujący sposób.</w:t>
      </w:r>
    </w:p>
    <w:p w14:paraId="67A5CC51" w14:textId="77777777" w:rsidR="000577D1" w:rsidRPr="00CF1E09" w:rsidRDefault="00097908">
      <w:pPr>
        <w:rPr>
          <w:rFonts w:ascii="Arial" w:hAnsi="Arial" w:cs="Arial"/>
          <w:b/>
          <w:sz w:val="20"/>
          <w:szCs w:val="20"/>
        </w:rPr>
      </w:pPr>
      <w:r w:rsidRPr="00CF1E09">
        <w:rPr>
          <w:rFonts w:ascii="Arial" w:hAnsi="Arial" w:cs="Arial"/>
          <w:b/>
          <w:sz w:val="20"/>
          <w:szCs w:val="20"/>
        </w:rPr>
        <w:t xml:space="preserve">Zamawiający przedłużył termin składania ofert do dnia 10 września 2020 r. </w:t>
      </w:r>
    </w:p>
    <w:p w14:paraId="5E9C368F" w14:textId="77777777" w:rsidR="000577D1" w:rsidRPr="00CF1E09" w:rsidRDefault="00097908">
      <w:pPr>
        <w:rPr>
          <w:rFonts w:ascii="Arial" w:hAnsi="Arial" w:cs="Arial"/>
          <w:b/>
          <w:sz w:val="20"/>
          <w:szCs w:val="20"/>
          <w:highlight w:val="lightGray"/>
        </w:rPr>
      </w:pPr>
      <w:r w:rsidRPr="00CF1E09">
        <w:rPr>
          <w:rFonts w:ascii="Arial" w:hAnsi="Arial" w:cs="Arial"/>
          <w:b/>
          <w:sz w:val="20"/>
          <w:szCs w:val="20"/>
          <w:highlight w:val="lightGray"/>
        </w:rPr>
        <w:t>Zapytanie ofertowe:</w:t>
      </w:r>
    </w:p>
    <w:p w14:paraId="29E604CF" w14:textId="77777777" w:rsidR="000577D1" w:rsidRPr="00CF1E09" w:rsidRDefault="000577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0EDF3F41" w14:textId="4D768E80" w:rsidR="00CF1E09" w:rsidRDefault="00CF1E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Punkt 3 Termin realizacji:</w:t>
      </w:r>
    </w:p>
    <w:p w14:paraId="5845A4EE" w14:textId="4E9C6221" w:rsid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Było: 14 dni od dnia otrzymania struktur</w:t>
      </w:r>
    </w:p>
    <w:p w14:paraId="0AEDEA10" w14:textId="012011CC" w:rsidR="00CF1E09" w:rsidRP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Jest: </w:t>
      </w:r>
      <w:r w:rsidRPr="00CF1E09">
        <w:rPr>
          <w:rFonts w:ascii="Arial" w:hAnsi="Arial" w:cs="Arial"/>
          <w:b/>
          <w:color w:val="000000"/>
          <w:sz w:val="20"/>
          <w:szCs w:val="20"/>
        </w:rPr>
        <w:t>3.</w:t>
      </w:r>
      <w:r w:rsidRPr="00CF1E09"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</w:p>
    <w:p w14:paraId="26C196A0" w14:textId="6439312A" w:rsid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CF1E09">
        <w:rPr>
          <w:rFonts w:ascii="Arial" w:hAnsi="Arial" w:cs="Arial"/>
          <w:b/>
          <w:color w:val="000000"/>
          <w:sz w:val="20"/>
          <w:szCs w:val="20"/>
        </w:rPr>
        <w:t>Termin wykonania: Termin wykonania od dnia zawarcia do 30 października 2020 r. przy czym Wykonawca zobowiązany jest zrealizować daną partię struktur w terminie 14 dni od  daty przekazania struktur przez Zamawiającego.</w:t>
      </w:r>
    </w:p>
    <w:p w14:paraId="78535283" w14:textId="28E5B1B5" w:rsidR="000577D1" w:rsidRPr="00CF1E09" w:rsidRDefault="00097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  <w:r w:rsidRPr="00CF1E09">
        <w:rPr>
          <w:rFonts w:ascii="Arial" w:hAnsi="Arial" w:cs="Arial"/>
          <w:b/>
          <w:color w:val="000000"/>
          <w:sz w:val="20"/>
          <w:szCs w:val="20"/>
        </w:rPr>
        <w:t xml:space="preserve">Punkt </w:t>
      </w:r>
      <w:r w:rsidRPr="00CF1E09">
        <w:rPr>
          <w:rFonts w:ascii="Arial" w:hAnsi="Arial" w:cs="Arial"/>
          <w:b/>
          <w:sz w:val="20"/>
          <w:szCs w:val="20"/>
        </w:rPr>
        <w:t>8</w:t>
      </w:r>
      <w:r w:rsidRPr="00CF1E09">
        <w:rPr>
          <w:rFonts w:ascii="Arial" w:hAnsi="Arial" w:cs="Arial"/>
          <w:b/>
          <w:color w:val="000000"/>
          <w:sz w:val="20"/>
          <w:szCs w:val="20"/>
        </w:rPr>
        <w:t xml:space="preserve"> Termin </w:t>
      </w:r>
      <w:r w:rsidRPr="00CF1E09">
        <w:rPr>
          <w:rFonts w:ascii="Arial" w:hAnsi="Arial" w:cs="Arial"/>
          <w:b/>
          <w:sz w:val="20"/>
          <w:szCs w:val="20"/>
        </w:rPr>
        <w:t>składania o</w:t>
      </w:r>
      <w:r w:rsidRPr="00CF1E09">
        <w:rPr>
          <w:rFonts w:ascii="Arial" w:hAnsi="Arial" w:cs="Arial"/>
          <w:b/>
          <w:sz w:val="20"/>
          <w:szCs w:val="20"/>
        </w:rPr>
        <w:t>fert</w:t>
      </w:r>
      <w:r w:rsidRPr="00CF1E0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F915936" w14:textId="77777777" w:rsidR="000577D1" w:rsidRPr="00CF1E09" w:rsidRDefault="00097908">
      <w:pPr>
        <w:rPr>
          <w:rFonts w:ascii="Arial" w:hAnsi="Arial" w:cs="Arial"/>
          <w:sz w:val="20"/>
          <w:szCs w:val="20"/>
          <w:u w:val="single"/>
        </w:rPr>
      </w:pPr>
      <w:r w:rsidRPr="00CF1E09">
        <w:rPr>
          <w:rFonts w:ascii="Arial" w:hAnsi="Arial" w:cs="Arial"/>
          <w:sz w:val="20"/>
          <w:szCs w:val="20"/>
          <w:u w:val="single"/>
        </w:rPr>
        <w:t xml:space="preserve">Było: </w:t>
      </w:r>
    </w:p>
    <w:p w14:paraId="76183C90" w14:textId="77777777" w:rsidR="000577D1" w:rsidRPr="00CF1E09" w:rsidRDefault="00097908">
      <w:pPr>
        <w:numPr>
          <w:ilvl w:val="0"/>
          <w:numId w:val="3"/>
        </w:num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t>Ofertę należy złożyć w terminie do dnia:</w:t>
      </w:r>
      <w:r w:rsidRPr="00CF1E09">
        <w:rPr>
          <w:rFonts w:ascii="Arial" w:eastAsia="Arial" w:hAnsi="Arial" w:cs="Arial"/>
          <w:b/>
          <w:sz w:val="20"/>
          <w:szCs w:val="20"/>
        </w:rPr>
        <w:t xml:space="preserve"> 7 września 2020 r.</w:t>
      </w:r>
    </w:p>
    <w:p w14:paraId="1AD85940" w14:textId="77777777" w:rsidR="000577D1" w:rsidRPr="00CF1E09" w:rsidRDefault="00097908">
      <w:pPr>
        <w:rPr>
          <w:rFonts w:ascii="Arial" w:eastAsia="Arial" w:hAnsi="Arial" w:cs="Arial"/>
          <w:b/>
          <w:sz w:val="20"/>
          <w:szCs w:val="20"/>
        </w:rPr>
      </w:pPr>
      <w:r w:rsidRPr="00CF1E09">
        <w:rPr>
          <w:rFonts w:ascii="Arial" w:hAnsi="Arial" w:cs="Arial"/>
          <w:b/>
          <w:sz w:val="20"/>
          <w:szCs w:val="20"/>
          <w:u w:val="single"/>
        </w:rPr>
        <w:t>Jest:</w:t>
      </w:r>
    </w:p>
    <w:p w14:paraId="78E4A651" w14:textId="77777777" w:rsidR="000577D1" w:rsidRPr="00CF1E09" w:rsidRDefault="00097908">
      <w:pPr>
        <w:numPr>
          <w:ilvl w:val="0"/>
          <w:numId w:val="1"/>
        </w:num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b/>
          <w:sz w:val="20"/>
          <w:szCs w:val="20"/>
        </w:rPr>
        <w:t>Ofertę należy złożyć w terminie do dnia: 10 września</w:t>
      </w:r>
      <w:r w:rsidRPr="00CF1E09">
        <w:rPr>
          <w:rFonts w:ascii="Arial" w:eastAsia="Arial" w:hAnsi="Arial" w:cs="Arial"/>
          <w:sz w:val="20"/>
          <w:szCs w:val="20"/>
        </w:rPr>
        <w:t xml:space="preserve"> </w:t>
      </w:r>
      <w:r w:rsidRPr="00CF1E09">
        <w:rPr>
          <w:rFonts w:ascii="Arial" w:eastAsia="Arial" w:hAnsi="Arial" w:cs="Arial"/>
          <w:b/>
          <w:sz w:val="20"/>
          <w:szCs w:val="20"/>
        </w:rPr>
        <w:t>2020 r.</w:t>
      </w:r>
    </w:p>
    <w:p w14:paraId="76CD68DC" w14:textId="77777777" w:rsidR="000577D1" w:rsidRPr="00CF1E09" w:rsidRDefault="000577D1">
      <w:pPr>
        <w:pBdr>
          <w:top w:val="nil"/>
          <w:left w:val="nil"/>
          <w:bottom w:val="nil"/>
          <w:right w:val="nil"/>
          <w:between w:val="nil"/>
        </w:pBdr>
        <w:ind w:left="1353"/>
        <w:rPr>
          <w:rFonts w:ascii="Arial" w:hAnsi="Arial" w:cs="Arial"/>
          <w:b/>
          <w:color w:val="000000"/>
          <w:sz w:val="20"/>
          <w:szCs w:val="20"/>
        </w:rPr>
      </w:pPr>
    </w:p>
    <w:p w14:paraId="413CAE71" w14:textId="77777777" w:rsidR="000577D1" w:rsidRPr="00CF1E09" w:rsidRDefault="00097908">
      <w:pPr>
        <w:rPr>
          <w:rFonts w:ascii="Arial" w:hAnsi="Arial" w:cs="Arial"/>
          <w:b/>
          <w:sz w:val="20"/>
          <w:szCs w:val="20"/>
          <w:highlight w:val="lightGray"/>
        </w:rPr>
      </w:pPr>
      <w:r w:rsidRPr="00CF1E09">
        <w:rPr>
          <w:rFonts w:ascii="Arial" w:hAnsi="Arial" w:cs="Arial"/>
          <w:b/>
          <w:sz w:val="20"/>
          <w:szCs w:val="20"/>
          <w:highlight w:val="lightGray"/>
        </w:rPr>
        <w:t>Załącznik nr 2 wzór umowy:</w:t>
      </w:r>
    </w:p>
    <w:p w14:paraId="6A3DE7F4" w14:textId="5101D50F" w:rsidR="002113D2" w:rsidRPr="00CF1E09" w:rsidRDefault="00CF1E09" w:rsidP="00CF1E09">
      <w:pPr>
        <w:rPr>
          <w:rFonts w:ascii="Arial" w:hAnsi="Arial" w:cs="Arial"/>
          <w:b/>
          <w:sz w:val="20"/>
          <w:szCs w:val="20"/>
        </w:rPr>
      </w:pPr>
      <w:r w:rsidRPr="00CF1E09">
        <w:rPr>
          <w:rFonts w:ascii="Arial" w:hAnsi="Arial" w:cs="Arial"/>
          <w:b/>
          <w:bCs/>
          <w:sz w:val="20"/>
          <w:szCs w:val="20"/>
        </w:rPr>
        <w:t>1.</w:t>
      </w:r>
      <w:r w:rsidR="002113D2" w:rsidRPr="00CF1E09">
        <w:rPr>
          <w:rFonts w:ascii="Arial" w:hAnsi="Arial" w:cs="Arial"/>
          <w:b/>
          <w:bCs/>
          <w:sz w:val="20"/>
          <w:szCs w:val="20"/>
        </w:rPr>
        <w:t>§</w:t>
      </w:r>
      <w:r w:rsidR="002113D2" w:rsidRPr="00CF1E09">
        <w:rPr>
          <w:rFonts w:ascii="Arial" w:hAnsi="Arial" w:cs="Arial"/>
          <w:b/>
          <w:sz w:val="20"/>
          <w:szCs w:val="20"/>
        </w:rPr>
        <w:t xml:space="preserve"> 1 ust. 1 </w:t>
      </w:r>
      <w:r w:rsidR="002113D2" w:rsidRPr="00CF1E09">
        <w:rPr>
          <w:rFonts w:ascii="Arial" w:hAnsi="Arial" w:cs="Arial"/>
          <w:b/>
          <w:sz w:val="20"/>
          <w:szCs w:val="20"/>
        </w:rPr>
        <w:t>Przedmiot Umowy</w:t>
      </w:r>
    </w:p>
    <w:p w14:paraId="743FF464" w14:textId="5A0F0441" w:rsidR="002113D2" w:rsidRPr="00CF1E09" w:rsidRDefault="002113D2" w:rsidP="002113D2">
      <w:pPr>
        <w:rPr>
          <w:rFonts w:ascii="Arial" w:hAnsi="Arial" w:cs="Arial"/>
          <w:b/>
          <w:sz w:val="20"/>
          <w:szCs w:val="20"/>
        </w:rPr>
      </w:pPr>
      <w:r w:rsidRPr="00CF1E09">
        <w:rPr>
          <w:rFonts w:ascii="Arial" w:hAnsi="Arial" w:cs="Arial"/>
          <w:b/>
          <w:sz w:val="20"/>
          <w:szCs w:val="20"/>
        </w:rPr>
        <w:t xml:space="preserve">Było: </w:t>
      </w:r>
      <w:r w:rsidRPr="00CF1E09">
        <w:rPr>
          <w:rFonts w:ascii="Arial" w:hAnsi="Arial" w:cs="Arial"/>
          <w:b/>
          <w:sz w:val="20"/>
          <w:szCs w:val="20"/>
        </w:rPr>
        <w:t>1.</w:t>
      </w:r>
      <w:r w:rsidRPr="00CF1E09">
        <w:rPr>
          <w:rFonts w:ascii="Arial" w:hAnsi="Arial" w:cs="Arial"/>
          <w:b/>
          <w:sz w:val="20"/>
          <w:szCs w:val="20"/>
        </w:rPr>
        <w:tab/>
        <w:t>Przedmiotem Umowy jest analiza niezbędna do realizacji 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Rozwoju.</w:t>
      </w:r>
    </w:p>
    <w:p w14:paraId="6E804462" w14:textId="63A41DFC" w:rsidR="002113D2" w:rsidRPr="00CF1E09" w:rsidRDefault="002113D2" w:rsidP="002113D2">
      <w:pPr>
        <w:rPr>
          <w:rFonts w:ascii="Arial" w:hAnsi="Arial" w:cs="Arial"/>
          <w:b/>
          <w:sz w:val="20"/>
          <w:szCs w:val="20"/>
        </w:rPr>
      </w:pPr>
      <w:r w:rsidRPr="00CF1E09">
        <w:rPr>
          <w:rFonts w:ascii="Arial" w:hAnsi="Arial" w:cs="Arial"/>
          <w:b/>
          <w:sz w:val="20"/>
          <w:szCs w:val="20"/>
        </w:rPr>
        <w:t xml:space="preserve">Jest: </w:t>
      </w:r>
      <w:r w:rsidRPr="00CF1E09">
        <w:rPr>
          <w:rFonts w:ascii="Arial" w:hAnsi="Arial" w:cs="Arial"/>
          <w:b/>
          <w:sz w:val="20"/>
          <w:szCs w:val="20"/>
        </w:rPr>
        <w:t>1.</w:t>
      </w:r>
      <w:r w:rsidRPr="00CF1E09">
        <w:rPr>
          <w:rFonts w:ascii="Arial" w:hAnsi="Arial" w:cs="Arial"/>
          <w:b/>
          <w:sz w:val="20"/>
          <w:szCs w:val="20"/>
        </w:rPr>
        <w:tab/>
        <w:t xml:space="preserve">Przedmiotem Umowy jest </w:t>
      </w:r>
      <w:r w:rsidRPr="00CF1E09">
        <w:rPr>
          <w:rFonts w:ascii="Arial" w:hAnsi="Arial" w:cs="Arial"/>
          <w:b/>
          <w:sz w:val="20"/>
          <w:szCs w:val="20"/>
        </w:rPr>
        <w:t>usługa</w:t>
      </w:r>
      <w:r w:rsidRPr="00CF1E09">
        <w:rPr>
          <w:rFonts w:ascii="Arial" w:hAnsi="Arial" w:cs="Arial"/>
          <w:b/>
          <w:sz w:val="20"/>
          <w:szCs w:val="20"/>
        </w:rPr>
        <w:t xml:space="preserve"> niezbędna do realizacji 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zawarta z Narodowym Centrum Badań i Rozwoju.</w:t>
      </w:r>
    </w:p>
    <w:p w14:paraId="375847AD" w14:textId="304B6A79" w:rsidR="000577D1" w:rsidRPr="00CF1E09" w:rsidRDefault="00CF1E09" w:rsidP="00CF1E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2113D2" w:rsidRPr="00CF1E09">
        <w:rPr>
          <w:rFonts w:ascii="Arial" w:hAnsi="Arial" w:cs="Arial"/>
          <w:b/>
          <w:sz w:val="20"/>
          <w:szCs w:val="20"/>
        </w:rPr>
        <w:t>§</w:t>
      </w:r>
      <w:r w:rsidR="00097908" w:rsidRPr="00CF1E09">
        <w:rPr>
          <w:rFonts w:ascii="Arial" w:hAnsi="Arial" w:cs="Arial"/>
          <w:b/>
          <w:sz w:val="20"/>
          <w:szCs w:val="20"/>
        </w:rPr>
        <w:t xml:space="preserve"> 3 Termin realizacji umowy:</w:t>
      </w:r>
    </w:p>
    <w:p w14:paraId="50C27643" w14:textId="77777777" w:rsidR="000577D1" w:rsidRPr="00CF1E09" w:rsidRDefault="00097908">
      <w:pPr>
        <w:rPr>
          <w:rFonts w:ascii="Arial" w:hAnsi="Arial" w:cs="Arial"/>
          <w:sz w:val="20"/>
          <w:szCs w:val="20"/>
          <w:u w:val="single"/>
        </w:rPr>
      </w:pPr>
      <w:r w:rsidRPr="00CF1E09">
        <w:rPr>
          <w:rFonts w:ascii="Arial" w:hAnsi="Arial" w:cs="Arial"/>
          <w:sz w:val="20"/>
          <w:szCs w:val="20"/>
          <w:u w:val="single"/>
        </w:rPr>
        <w:t xml:space="preserve">Było: </w:t>
      </w:r>
    </w:p>
    <w:p w14:paraId="3C7DA24E" w14:textId="74FFBA48" w:rsidR="00CF1E09" w:rsidRPr="00CF1E09" w:rsidRDefault="00CF1E09" w:rsidP="00CF1E09">
      <w:pPr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t xml:space="preserve">1. </w:t>
      </w:r>
      <w:r w:rsidRPr="00CF1E09">
        <w:rPr>
          <w:rFonts w:ascii="Arial" w:eastAsia="Arial" w:hAnsi="Arial" w:cs="Arial"/>
          <w:sz w:val="20"/>
          <w:szCs w:val="20"/>
        </w:rPr>
        <w:t>Termin wykonania: 14 dni od  daty otrzymania struktur przez Wykonawcę</w:t>
      </w:r>
    </w:p>
    <w:p w14:paraId="3AC857BD" w14:textId="77777777" w:rsidR="00CF1E09" w:rsidRPr="00CF1E09" w:rsidRDefault="00CF1E09" w:rsidP="00CF1E09">
      <w:pPr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t>2. Wykonawca powinien przedstawić Zamawiającemu wyniki przedmiotu Umowy w postaci raportu (profilu wgłębnego wraz z analizą) w terminie do 5 dni roboczych od daty otrzymania poszczególnej struktury lub ich grupy.</w:t>
      </w:r>
    </w:p>
    <w:p w14:paraId="32DAB97D" w14:textId="77777777" w:rsidR="00CF1E09" w:rsidRPr="00CF1E09" w:rsidRDefault="00CF1E09" w:rsidP="00CF1E09">
      <w:pPr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t>3.</w:t>
      </w:r>
      <w:r w:rsidRPr="00CF1E09">
        <w:rPr>
          <w:rFonts w:ascii="Arial" w:eastAsia="Arial" w:hAnsi="Arial" w:cs="Arial"/>
          <w:sz w:val="20"/>
          <w:szCs w:val="20"/>
        </w:rPr>
        <w:tab/>
        <w:t>Zamawiający zobowiązany jest do przekazania Wykonawcy wszelkich niezbędnych dokumentów i informacji koniecznych do wykonania przedmiotu umowy w ciągu 3 dni od podpisania niniejszej umowy.</w:t>
      </w:r>
    </w:p>
    <w:p w14:paraId="0C0AC35C" w14:textId="77777777" w:rsidR="00CF1E09" w:rsidRPr="00CF1E09" w:rsidRDefault="00CF1E09" w:rsidP="00CF1E09">
      <w:pPr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lastRenderedPageBreak/>
        <w:t>4.</w:t>
      </w:r>
      <w:r w:rsidRPr="00CF1E09">
        <w:rPr>
          <w:rFonts w:ascii="Arial" w:eastAsia="Arial" w:hAnsi="Arial" w:cs="Arial"/>
          <w:sz w:val="20"/>
          <w:szCs w:val="20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13F556D3" w14:textId="77777777" w:rsidR="00CF1E09" w:rsidRPr="00CF1E09" w:rsidRDefault="00CF1E09" w:rsidP="00CF1E09">
      <w:pPr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t>5.</w:t>
      </w:r>
      <w:r w:rsidRPr="00CF1E09">
        <w:rPr>
          <w:rFonts w:ascii="Arial" w:eastAsia="Arial" w:hAnsi="Arial" w:cs="Arial"/>
          <w:sz w:val="20"/>
          <w:szCs w:val="20"/>
        </w:rPr>
        <w:tab/>
        <w:t xml:space="preserve">Należyte wykonanie umowy zostanie potwierdzone protokołem odbiorczym stanowiącym Załącznik nr 1 do umowy. </w:t>
      </w:r>
    </w:p>
    <w:p w14:paraId="46108B2F" w14:textId="77777777" w:rsidR="00CF1E09" w:rsidRPr="00CF1E09" w:rsidRDefault="00CF1E09" w:rsidP="00CF1E09">
      <w:pPr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t>6.</w:t>
      </w:r>
      <w:r w:rsidRPr="00CF1E09">
        <w:rPr>
          <w:rFonts w:ascii="Arial" w:eastAsia="Arial" w:hAnsi="Arial" w:cs="Arial"/>
          <w:sz w:val="20"/>
          <w:szCs w:val="20"/>
        </w:rPr>
        <w:tab/>
        <w:t>W przypadku zgłoszenia przez Zamawiającego uwag w zakresie Przedmiotu Umowy, Zamawiający sporządza uwagi w formie dokumentowej (skan pisma) z podaniem przyczyny, jednakże nie później niż w terminie 3 dni roboczych od dnia doręczenia Przedmiotu Umowy. Jeżeli w terminie wskazanym w zdaniu poprzedzającym, Zamawiający nie zgłosi żadnych uwag Przedmiotu Umowy uważa się za przyjęty. Uwagi do przedmiotu umowy należy zgłosić na adres mailowy: …………….</w:t>
      </w:r>
    </w:p>
    <w:p w14:paraId="03B85C33" w14:textId="77777777" w:rsidR="00CF1E09" w:rsidRPr="00CF1E09" w:rsidRDefault="00CF1E09" w:rsidP="00CF1E09">
      <w:pPr>
        <w:rPr>
          <w:rFonts w:ascii="Arial" w:eastAsia="Arial" w:hAnsi="Arial" w:cs="Arial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t>7.</w:t>
      </w:r>
      <w:r w:rsidRPr="00CF1E09">
        <w:rPr>
          <w:rFonts w:ascii="Arial" w:eastAsia="Arial" w:hAnsi="Arial" w:cs="Arial"/>
          <w:sz w:val="20"/>
          <w:szCs w:val="20"/>
        </w:rPr>
        <w:tab/>
        <w:t xml:space="preserve">W przypadku, o którym stanowi ust. 6 Wykonawca zobowiązany jest ustosunkować się do uwag Zamawiającego w terminie 7 dni roboczych od dnia jego doręczenia uwag Zamawiającego . W przypadku dokonania ww. poprawek Zamawiający nie nalicza kar umownych z tytułu przekroczenia terminu wykonania umowy. </w:t>
      </w:r>
    </w:p>
    <w:p w14:paraId="5DCC7C14" w14:textId="77777777" w:rsidR="000577D1" w:rsidRPr="00CF1E09" w:rsidRDefault="00097908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CF1E09">
        <w:rPr>
          <w:rFonts w:ascii="Arial" w:eastAsia="Arial" w:hAnsi="Arial" w:cs="Arial"/>
          <w:b/>
          <w:sz w:val="20"/>
          <w:szCs w:val="20"/>
          <w:u w:val="single"/>
        </w:rPr>
        <w:t>Jest:</w:t>
      </w:r>
    </w:p>
    <w:p w14:paraId="789BFB53" w14:textId="4A970285" w:rsidR="002113D2" w:rsidRP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Arial" w:hAnsi="Arial" w:cs="Arial"/>
          <w:sz w:val="20"/>
          <w:szCs w:val="20"/>
        </w:rPr>
        <w:t>1.</w:t>
      </w:r>
      <w:r w:rsidR="00097908" w:rsidRPr="00CF1E09">
        <w:rPr>
          <w:rFonts w:ascii="Arial" w:eastAsia="Arial" w:hAnsi="Arial" w:cs="Arial"/>
          <w:sz w:val="20"/>
          <w:szCs w:val="20"/>
        </w:rPr>
        <w:tab/>
      </w:r>
      <w:bookmarkStart w:id="0" w:name="_Hlk50382726"/>
      <w:r w:rsidR="002113D2" w:rsidRPr="00CF1E09">
        <w:rPr>
          <w:rFonts w:ascii="Arial" w:eastAsia="Times New Roman" w:hAnsi="Arial" w:cs="Arial"/>
          <w:color w:val="000000"/>
          <w:sz w:val="20"/>
          <w:szCs w:val="20"/>
        </w:rPr>
        <w:t xml:space="preserve">Termin wykonania od dnia zawarcia do 30 października 2020 r. przy czym Wykonawca zobowiązany jest zrealizować daną partię struktur w terminie </w:t>
      </w:r>
      <w:r w:rsidR="002113D2" w:rsidRPr="00CF1E09">
        <w:rPr>
          <w:rFonts w:ascii="Arial" w:eastAsia="Times New Roman" w:hAnsi="Arial" w:cs="Arial"/>
          <w:sz w:val="20"/>
          <w:szCs w:val="20"/>
        </w:rPr>
        <w:t xml:space="preserve">14 dni od  daty przekazania struktur przez Zamawiającego. </w:t>
      </w:r>
    </w:p>
    <w:bookmarkEnd w:id="0"/>
    <w:p w14:paraId="1305922C" w14:textId="77777777" w:rsidR="002113D2" w:rsidRPr="00CF1E09" w:rsidRDefault="002113D2" w:rsidP="002113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Times New Roman" w:hAnsi="Arial" w:cs="Arial"/>
          <w:sz w:val="20"/>
          <w:szCs w:val="20"/>
        </w:rPr>
        <w:t>2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ab/>
        <w:t>Zamawiający zobowiązany jest do przekazania Wykonawcy wszelkich niezbędnych dokumentów i informacji koniecznych do wykonania przedmiotu umowy w ciągu 3 dni od podpisania niniejszej umowy.</w:t>
      </w:r>
    </w:p>
    <w:p w14:paraId="57C54E91" w14:textId="77777777" w:rsidR="002113D2" w:rsidRPr="00CF1E09" w:rsidRDefault="002113D2" w:rsidP="002113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Times New Roman" w:hAnsi="Arial" w:cs="Arial"/>
          <w:sz w:val="20"/>
          <w:szCs w:val="20"/>
        </w:rPr>
        <w:t>3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4763ED70" w14:textId="77777777" w:rsidR="002113D2" w:rsidRPr="00CF1E09" w:rsidRDefault="002113D2" w:rsidP="002113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Times New Roman" w:hAnsi="Arial" w:cs="Arial"/>
          <w:sz w:val="20"/>
          <w:szCs w:val="20"/>
        </w:rPr>
        <w:t>4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Należyte wykonanie umowy zostanie potwierdzone protokołem odbiorczym stanowiącym Załącznik nr 1 do umowy. </w:t>
      </w:r>
    </w:p>
    <w:p w14:paraId="5F98B694" w14:textId="77777777" w:rsidR="002113D2" w:rsidRPr="00CF1E09" w:rsidRDefault="002113D2" w:rsidP="002113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Times New Roman" w:hAnsi="Arial" w:cs="Arial"/>
          <w:sz w:val="20"/>
          <w:szCs w:val="20"/>
        </w:rPr>
        <w:t>5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W przypadku zgłoszenia przez Zamawiającego uwag w zakresie Przedmiotu Umowy, Zamawiający sporządza uwagi w formie dokumentowej (skan pisma) z podaniem przyczyny, jednakże nie później niż w terminie </w:t>
      </w:r>
      <w:r w:rsidRPr="00CF1E09">
        <w:rPr>
          <w:rFonts w:ascii="Arial" w:eastAsia="Times New Roman" w:hAnsi="Arial" w:cs="Arial"/>
          <w:b/>
          <w:color w:val="000000"/>
          <w:sz w:val="20"/>
          <w:szCs w:val="20"/>
        </w:rPr>
        <w:t>3 dni roboczych od dnia doręczenia Przedmiotu Umowy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 xml:space="preserve">. Jeżeli w terminie wskazanym w zdaniu poprzedzającym, Zamawiający nie zgłosi żadnych uwag Przedmiotu Umowy uważa się za przyjęty. Uwagi do przedmiotu umowy należy zgłosić na adres mailowy: </w:t>
      </w:r>
      <w:hyperlink r:id="rId8">
        <w:r w:rsidRPr="00CF1E09">
          <w:rPr>
            <w:rFonts w:ascii="Arial" w:eastAsia="Times New Roman" w:hAnsi="Arial" w:cs="Arial"/>
            <w:color w:val="3C4043"/>
            <w:sz w:val="20"/>
            <w:szCs w:val="20"/>
            <w:highlight w:val="white"/>
            <w:u w:val="single"/>
          </w:rPr>
          <w:t>…………….</w:t>
        </w:r>
      </w:hyperlink>
    </w:p>
    <w:p w14:paraId="00A14441" w14:textId="77777777" w:rsidR="002113D2" w:rsidRPr="00CF1E09" w:rsidRDefault="002113D2" w:rsidP="002113D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Times New Roman" w:hAnsi="Arial" w:cs="Arial"/>
          <w:sz w:val="20"/>
          <w:szCs w:val="20"/>
        </w:rPr>
        <w:t>6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W przypadku, o którym stanowi ust. 6 Wykonawca zobowiązany jest ustosunkować się do uwag Zamawiającego w terminie 7 dni roboczych od dnia jego doręczenia uwag Zamawiającego . W przypadku dokonania ww. poprawek Zamawiający nie nalicza kar umownych z tytułu przekroczenia terminu wykonania umowy. </w:t>
      </w:r>
    </w:p>
    <w:p w14:paraId="08C0E9D4" w14:textId="121D3D16" w:rsidR="000577D1" w:rsidRPr="00CF1E09" w:rsidRDefault="00CF1E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F1E09">
        <w:rPr>
          <w:rFonts w:ascii="Arial" w:eastAsia="Arial" w:hAnsi="Arial" w:cs="Arial"/>
          <w:b/>
          <w:sz w:val="20"/>
          <w:szCs w:val="20"/>
        </w:rPr>
        <w:t xml:space="preserve">3. § 4 ust 1. </w:t>
      </w:r>
    </w:p>
    <w:p w14:paraId="0FF4F8BF" w14:textId="77777777" w:rsidR="00CF1E09" w:rsidRP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Times New Roman" w:hAnsi="Arial" w:cs="Arial"/>
          <w:color w:val="000000"/>
          <w:sz w:val="20"/>
          <w:szCs w:val="20"/>
        </w:rPr>
        <w:t xml:space="preserve">Było: </w:t>
      </w:r>
    </w:p>
    <w:p w14:paraId="214D9AB3" w14:textId="597A678D" w:rsidR="00CF1E09" w:rsidRP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Times New Roman" w:hAnsi="Arial" w:cs="Arial"/>
          <w:color w:val="000000"/>
          <w:sz w:val="20"/>
          <w:szCs w:val="20"/>
        </w:rPr>
        <w:t>„1.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>Z tytułu należytego wykonania przedmiotu w terminie określonym w § 3 Wykonawca otrzyma wynagrodzenie ryczałtowe za wykonanie jednej analizy w wysokości: ……………… (słownie: …………………….. zł) powiększone o należny w dniu wystawienia faktury podatek VAT.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E85B6E8" w14:textId="5C599876" w:rsidR="00CF1E09" w:rsidRP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Times New Roman" w:hAnsi="Arial" w:cs="Arial"/>
          <w:color w:val="000000"/>
          <w:sz w:val="20"/>
          <w:szCs w:val="20"/>
        </w:rPr>
        <w:lastRenderedPageBreak/>
        <w:t>Jest: „1.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 xml:space="preserve">Z tytułu należytego wykonania przedmiotu w terminie określonym w § 3 Wykonawca otrzyma wynagrodzenie ryczałtowe za wykonanie jednej 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>struktury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 xml:space="preserve"> w wysokości: ……………… (słownie: …………………….. zł) powiększone o należny w dniu wystawienia faktury podatek VAT.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0B6275A7" w14:textId="77777777" w:rsidR="00CF1E09" w:rsidRP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AE29806" w14:textId="05022A06" w:rsidR="00CF1E09" w:rsidRP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F1E09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CF1E09">
        <w:rPr>
          <w:rFonts w:ascii="Arial" w:eastAsia="Times New Roman" w:hAnsi="Arial" w:cs="Arial"/>
          <w:color w:val="000000"/>
          <w:sz w:val="20"/>
          <w:szCs w:val="20"/>
        </w:rPr>
        <w:t xml:space="preserve">.Dodano wzór protokołu zdawczo-odbiorczego do Umowy. </w:t>
      </w:r>
    </w:p>
    <w:p w14:paraId="47E383BC" w14:textId="2AC6B2C1" w:rsidR="00CF1E09" w:rsidRP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6BD2553" w14:textId="2AC9441B" w:rsidR="00CF1E09" w:rsidRDefault="00CF1E09" w:rsidP="00CF1E0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oferty</w:t>
      </w:r>
    </w:p>
    <w:p w14:paraId="064683EC" w14:textId="416E65EE" w:rsidR="00CF1E09" w:rsidRPr="00CF1E09" w:rsidRDefault="00CF1E09" w:rsidP="00CF1E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CF1E09">
        <w:rPr>
          <w:rFonts w:ascii="Arial" w:eastAsia="Arial" w:hAnsi="Arial" w:cs="Arial"/>
          <w:bCs/>
          <w:sz w:val="20"/>
          <w:szCs w:val="20"/>
        </w:rPr>
        <w:t xml:space="preserve">Zamawiający dodał w formularzu oferty miejsce na wstawienie daty złożonej oferty. </w:t>
      </w:r>
    </w:p>
    <w:sectPr w:rsidR="00CF1E09" w:rsidRPr="00CF1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010E" w14:textId="77777777" w:rsidR="00097908" w:rsidRDefault="00097908">
      <w:pPr>
        <w:spacing w:after="0" w:line="240" w:lineRule="auto"/>
      </w:pPr>
      <w:r>
        <w:separator/>
      </w:r>
    </w:p>
  </w:endnote>
  <w:endnote w:type="continuationSeparator" w:id="0">
    <w:p w14:paraId="73F68B2F" w14:textId="77777777" w:rsidR="00097908" w:rsidRDefault="000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3152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5B02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6955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D005F" w14:textId="77777777" w:rsidR="00097908" w:rsidRDefault="00097908">
      <w:pPr>
        <w:spacing w:after="0" w:line="240" w:lineRule="auto"/>
      </w:pPr>
      <w:r>
        <w:separator/>
      </w:r>
    </w:p>
  </w:footnote>
  <w:footnote w:type="continuationSeparator" w:id="0">
    <w:p w14:paraId="746D91FC" w14:textId="77777777" w:rsidR="00097908" w:rsidRDefault="0009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8CF5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D82C" w14:textId="77777777" w:rsidR="000577D1" w:rsidRDefault="00097908">
    <w:pPr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CC34291" wp14:editId="19DDB0AF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5760410" cy="673100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7B71" w14:textId="77777777" w:rsidR="000577D1" w:rsidRDefault="000577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7F97"/>
    <w:multiLevelType w:val="multilevel"/>
    <w:tmpl w:val="5440A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CEA526D"/>
    <w:multiLevelType w:val="multilevel"/>
    <w:tmpl w:val="BD7852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1428EC"/>
    <w:multiLevelType w:val="multilevel"/>
    <w:tmpl w:val="3F12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E2703C8"/>
    <w:multiLevelType w:val="multilevel"/>
    <w:tmpl w:val="BD7852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E4350E"/>
    <w:multiLevelType w:val="hybridMultilevel"/>
    <w:tmpl w:val="B302CB12"/>
    <w:lvl w:ilvl="0" w:tplc="251C1DC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D36D7"/>
    <w:multiLevelType w:val="multilevel"/>
    <w:tmpl w:val="3C002EC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D1"/>
    <w:rsid w:val="000577D1"/>
    <w:rsid w:val="00097908"/>
    <w:rsid w:val="000B00B8"/>
    <w:rsid w:val="002113D2"/>
    <w:rsid w:val="00C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6488"/>
  <w15:docId w15:val="{B4C90201-337D-4680-A7EB-EF5A76D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6561B"/>
    <w:pPr>
      <w:ind w:left="720"/>
      <w:contextualSpacing/>
    </w:pPr>
  </w:style>
  <w:style w:type="paragraph" w:styleId="Bezodstpw">
    <w:name w:val="No Spacing"/>
    <w:uiPriority w:val="1"/>
    <w:qFormat/>
    <w:rsid w:val="004656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1E0"/>
  </w:style>
  <w:style w:type="paragraph" w:styleId="Stopka">
    <w:name w:val="footer"/>
    <w:basedOn w:val="Normalny"/>
    <w:link w:val="Stopka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1E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zorek@ite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vcyK6mHCDVJe3YP3TZv79gXvLA==">AMUW2mXT1uziD2yvPuaUzgp8vPIElEEnMZ4cxHUk/IS8IaU4SN28yoKvTAGfsoKEDvxbvZgPg1ZJAo3fkUiJkMdi9oP4gNxmjXOieRT20PMPE11cxVJfxGQ=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2020-06-05T11:08:00Z</dcterms:created>
  <dcterms:modified xsi:type="dcterms:W3CDTF">2020-09-07T13:30:00Z</dcterms:modified>
</cp:coreProperties>
</file>